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C4" w:rsidRDefault="007017C4" w:rsidP="0070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CONSENT FORM TO MAKE A THIRD PARTY REPRESENTATION</w:t>
      </w:r>
    </w:p>
    <w:p w:rsidR="007017C4" w:rsidRDefault="007017C4" w:rsidP="0070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provide consent to </w:t>
      </w:r>
      <w:permStart w:id="0" w:edGrp="everyone"/>
      <w:r w:rsidR="005904C4">
        <w:t xml:space="preserve">___________________ </w:t>
      </w:r>
      <w:permEnd w:id="0"/>
      <w:r w:rsidR="005904C4">
        <w:t>(</w:t>
      </w:r>
      <w:r>
        <w:t>Cllr.</w:t>
      </w:r>
      <w:r w:rsidR="008A136B">
        <w:t>/TD/Senator</w:t>
      </w:r>
      <w:r w:rsidR="005904C4">
        <w:t>)</w:t>
      </w:r>
      <w:r>
        <w:t>, to make a representation on my behalf, requesting my personal data and to receive this requested personal data from Meath County Council.</w:t>
      </w:r>
    </w:p>
    <w:p w:rsidR="007017C4" w:rsidRDefault="007017C4" w:rsidP="0070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 xml:space="preserve">Description of request: </w:t>
      </w:r>
      <w:permStart w:id="1" w:edGrp="everyone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1"/>
    </w:p>
    <w:p w:rsidR="007017C4" w:rsidRDefault="007017C4" w:rsidP="0070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Name:</w:t>
      </w:r>
      <w:r>
        <w:tab/>
      </w:r>
      <w:r>
        <w:tab/>
      </w:r>
      <w:permStart w:id="2" w:edGrp="everyone"/>
      <w:r>
        <w:t>_______________________________</w:t>
      </w:r>
    </w:p>
    <w:permEnd w:id="2"/>
    <w:p w:rsidR="007017C4" w:rsidRDefault="007017C4" w:rsidP="0070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Address:</w:t>
      </w:r>
      <w:r>
        <w:tab/>
      </w:r>
      <w:permStart w:id="3" w:edGrp="everyone"/>
      <w:r>
        <w:t>_______________________________</w:t>
      </w:r>
      <w:permEnd w:id="3"/>
    </w:p>
    <w:p w:rsidR="007017C4" w:rsidRDefault="007017C4" w:rsidP="0070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ab/>
      </w:r>
      <w:r>
        <w:tab/>
      </w:r>
      <w:permStart w:id="4" w:edGrp="everyone"/>
      <w:r>
        <w:t>_______________________________</w:t>
      </w:r>
    </w:p>
    <w:permEnd w:id="4"/>
    <w:p w:rsidR="007017C4" w:rsidRDefault="007017C4" w:rsidP="008A1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Signature:</w:t>
      </w:r>
      <w:r>
        <w:tab/>
      </w:r>
      <w:permStart w:id="5" w:edGrp="everyone"/>
      <w:r>
        <w:t>_______________________________</w:t>
      </w:r>
    </w:p>
    <w:permEnd w:id="5"/>
    <w:p w:rsidR="007017C4" w:rsidRDefault="007017C4" w:rsidP="0070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Date:</w:t>
      </w:r>
      <w:r>
        <w:tab/>
      </w:r>
      <w:r>
        <w:tab/>
      </w:r>
      <w:permStart w:id="6" w:edGrp="everyone"/>
      <w:r>
        <w:t>_______________________________</w:t>
      </w:r>
    </w:p>
    <w:permEnd w:id="6"/>
    <w:p w:rsidR="007017C4" w:rsidRDefault="007017C4" w:rsidP="007017C4">
      <w:pPr>
        <w:jc w:val="center"/>
        <w:rPr>
          <w:b/>
        </w:rPr>
      </w:pPr>
    </w:p>
    <w:p w:rsidR="007017C4" w:rsidRPr="007017C4" w:rsidRDefault="007017C4" w:rsidP="0070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ELECTED REPRESENTATIVE DECLARATION</w:t>
      </w:r>
    </w:p>
    <w:p w:rsidR="007017C4" w:rsidRDefault="007017C4" w:rsidP="0070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When I receive personal data from Meath County Council, I confirm that I will take suitable and specific measures to safeguard the fundamental rights and freedoms of the person this representation relates to. </w:t>
      </w:r>
    </w:p>
    <w:p w:rsidR="002C48D0" w:rsidRDefault="007017C4" w:rsidP="0070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Name:</w:t>
      </w:r>
      <w:r>
        <w:tab/>
      </w:r>
      <w:r>
        <w:tab/>
      </w:r>
      <w:permStart w:id="7" w:edGrp="everyone"/>
      <w:r>
        <w:t>___________________</w:t>
      </w:r>
      <w:r w:rsidR="002C48D0">
        <w:t xml:space="preserve"> </w:t>
      </w:r>
      <w:permEnd w:id="7"/>
      <w:r w:rsidR="005904C4">
        <w:t>(Cllr./TD/Senator)</w:t>
      </w:r>
      <w:r w:rsidR="002C48D0">
        <w:tab/>
      </w:r>
    </w:p>
    <w:p w:rsidR="007017C4" w:rsidRDefault="007017C4" w:rsidP="00701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>
        <w:t>Signature:</w:t>
      </w:r>
      <w:r>
        <w:tab/>
      </w:r>
      <w:permStart w:id="8" w:edGrp="everyone"/>
      <w:r>
        <w:t>________________________</w:t>
      </w:r>
      <w:r w:rsidR="002C48D0">
        <w:t xml:space="preserve"> </w:t>
      </w:r>
      <w:permEnd w:id="8"/>
      <w:r w:rsidR="002C48D0">
        <w:tab/>
      </w:r>
      <w:r>
        <w:t>Date:</w:t>
      </w:r>
      <w:r>
        <w:tab/>
      </w:r>
      <w:permStart w:id="9" w:edGrp="everyone"/>
      <w:r>
        <w:t>_________________</w:t>
      </w:r>
    </w:p>
    <w:permEnd w:id="9"/>
    <w:p w:rsidR="007017C4" w:rsidRDefault="007017C4" w:rsidP="007017C4">
      <w:pPr>
        <w:spacing w:line="480" w:lineRule="auto"/>
      </w:pPr>
    </w:p>
    <w:sectPr w:rsidR="007017C4" w:rsidSect="0003262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184" w:rsidRDefault="00C85184" w:rsidP="0084657D">
      <w:pPr>
        <w:spacing w:after="0" w:line="240" w:lineRule="auto"/>
      </w:pPr>
      <w:r>
        <w:separator/>
      </w:r>
    </w:p>
  </w:endnote>
  <w:endnote w:type="continuationSeparator" w:id="0">
    <w:p w:rsidR="00C85184" w:rsidRDefault="00C85184" w:rsidP="0084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184" w:rsidRDefault="00C85184" w:rsidP="0084657D">
      <w:pPr>
        <w:spacing w:after="0" w:line="240" w:lineRule="auto"/>
      </w:pPr>
      <w:r>
        <w:separator/>
      </w:r>
    </w:p>
  </w:footnote>
  <w:footnote w:type="continuationSeparator" w:id="0">
    <w:p w:rsidR="00C85184" w:rsidRDefault="00C85184" w:rsidP="0084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7D" w:rsidRPr="0084657D" w:rsidRDefault="0084657D" w:rsidP="0084657D">
    <w:pPr>
      <w:pStyle w:val="Header"/>
      <w:jc w:val="center"/>
      <w:rPr>
        <w:b/>
        <w:sz w:val="26"/>
        <w:szCs w:val="26"/>
      </w:rPr>
    </w:pPr>
    <w:r w:rsidRPr="0084657D">
      <w:rPr>
        <w:b/>
        <w:sz w:val="26"/>
        <w:szCs w:val="26"/>
      </w:rPr>
      <w:t>Elected Representatives Consent Form</w:t>
    </w:r>
  </w:p>
  <w:p w:rsidR="0084657D" w:rsidRDefault="008465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Y/jd0OXKN9VO8w1AJU9+nvref8=" w:salt="EAAH5tcxLEDsTb1UR4fu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7C4"/>
    <w:rsid w:val="0003262A"/>
    <w:rsid w:val="002C48D0"/>
    <w:rsid w:val="005904C4"/>
    <w:rsid w:val="0063691A"/>
    <w:rsid w:val="007017C4"/>
    <w:rsid w:val="0084657D"/>
    <w:rsid w:val="008A136B"/>
    <w:rsid w:val="0097397B"/>
    <w:rsid w:val="00A262CA"/>
    <w:rsid w:val="00B012C2"/>
    <w:rsid w:val="00BC6A56"/>
    <w:rsid w:val="00C85184"/>
    <w:rsid w:val="00FD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57D"/>
  </w:style>
  <w:style w:type="paragraph" w:styleId="Footer">
    <w:name w:val="footer"/>
    <w:basedOn w:val="Normal"/>
    <w:link w:val="FooterChar"/>
    <w:uiPriority w:val="99"/>
    <w:semiHidden/>
    <w:unhideWhenUsed/>
    <w:rsid w:val="0084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jodonnell</cp:lastModifiedBy>
  <cp:revision>2</cp:revision>
  <cp:lastPrinted>2018-05-29T07:48:00Z</cp:lastPrinted>
  <dcterms:created xsi:type="dcterms:W3CDTF">2020-03-26T16:55:00Z</dcterms:created>
  <dcterms:modified xsi:type="dcterms:W3CDTF">2020-03-26T16:55:00Z</dcterms:modified>
</cp:coreProperties>
</file>